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C3A" w:rsidRPr="00B56CF4" w:rsidRDefault="00663C3A" w:rsidP="00663C3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ajorHAnsi" w:hAnsiTheme="majorHAnsi"/>
          <w:b/>
          <w:sz w:val="28"/>
          <w:szCs w:val="28"/>
        </w:rPr>
      </w:pPr>
      <w:r w:rsidRPr="00B56CF4">
        <w:rPr>
          <w:rFonts w:asciiTheme="majorHAnsi" w:hAnsiTheme="majorHAnsi"/>
          <w:b/>
          <w:sz w:val="28"/>
          <w:szCs w:val="28"/>
        </w:rPr>
        <w:t xml:space="preserve">Отчет </w:t>
      </w:r>
    </w:p>
    <w:p w:rsidR="00663C3A" w:rsidRPr="00B56CF4" w:rsidRDefault="00663C3A" w:rsidP="00663C3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ajorHAnsi" w:hAnsiTheme="majorHAnsi"/>
          <w:b/>
          <w:sz w:val="28"/>
          <w:szCs w:val="28"/>
        </w:rPr>
      </w:pPr>
      <w:r w:rsidRPr="00B56CF4">
        <w:rPr>
          <w:rFonts w:asciiTheme="majorHAnsi" w:hAnsiTheme="majorHAnsi"/>
          <w:b/>
          <w:sz w:val="28"/>
          <w:szCs w:val="28"/>
        </w:rPr>
        <w:t>Петровский  сельский филиал</w:t>
      </w:r>
    </w:p>
    <w:p w:rsidR="005D5C72" w:rsidRPr="002F6C1C" w:rsidRDefault="005D5C72" w:rsidP="004530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7D1D0C" w:rsidRPr="001A429A" w:rsidRDefault="007D1D0C" w:rsidP="007D1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145">
        <w:rPr>
          <w:rFonts w:ascii="Times New Roman" w:hAnsi="Times New Roman" w:cs="Times New Roman"/>
          <w:b/>
          <w:sz w:val="28"/>
          <w:szCs w:val="28"/>
        </w:rPr>
        <w:t xml:space="preserve">20 марта 2020 года </w:t>
      </w:r>
      <w:r w:rsidR="00BB1145">
        <w:rPr>
          <w:rFonts w:ascii="Times New Roman" w:hAnsi="Times New Roman" w:cs="Times New Roman"/>
          <w:sz w:val="28"/>
          <w:szCs w:val="28"/>
        </w:rPr>
        <w:t>в</w:t>
      </w:r>
      <w:r w:rsidRPr="00BB1145">
        <w:rPr>
          <w:rFonts w:ascii="Times New Roman" w:hAnsi="Times New Roman" w:cs="Times New Roman"/>
          <w:sz w:val="28"/>
          <w:szCs w:val="28"/>
        </w:rPr>
        <w:t xml:space="preserve"> Петровской библиотеке прошло мероприятие «Солдатам Великой Отечественной посвящается…» чтение стихов в предвери дня поэзии. </w:t>
      </w:r>
      <w:r w:rsidRPr="00BB114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5</w:t>
      </w:r>
      <w:r w:rsidRPr="001A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8 </w:t>
      </w:r>
      <w:r w:rsidRPr="001A429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 познакомились с поэзией замечательных советских</w:t>
      </w:r>
      <w:r w:rsidRPr="00BB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авторов Б. Окуджава, С. Гудзенко, Ю. Друнина, С. Викулова, К. Симонова</w:t>
      </w:r>
      <w:r w:rsidRPr="001A429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точнее с темой войн</w:t>
      </w:r>
      <w:r w:rsidRPr="00BB1145">
        <w:rPr>
          <w:rFonts w:ascii="Times New Roman" w:eastAsia="Times New Roman" w:hAnsi="Times New Roman" w:cs="Times New Roman"/>
          <w:sz w:val="28"/>
          <w:szCs w:val="28"/>
          <w:lang w:eastAsia="ru-RU"/>
        </w:rPr>
        <w:t>ы в их творчестве.  Зав. библ. Заельская Ж.А.</w:t>
      </w:r>
      <w:r w:rsidRPr="001A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114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читала</w:t>
      </w:r>
      <w:r w:rsidRPr="001A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</w:t>
      </w:r>
      <w:r w:rsidRPr="00BB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ихи: «До </w:t>
      </w:r>
      <w:r w:rsidR="0010181B" w:rsidRPr="00BB114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свиданья</w:t>
      </w:r>
      <w:r w:rsidRPr="00BB1145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мальчики</w:t>
      </w:r>
      <w:r w:rsidRPr="001A429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0181B" w:rsidRPr="00BB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отрывок из «Сороковые», «Зинка</w:t>
      </w:r>
      <w:r w:rsidRPr="001A429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0181B" w:rsidRPr="00BB1145">
        <w:rPr>
          <w:rFonts w:ascii="Times New Roman" w:eastAsia="Times New Roman" w:hAnsi="Times New Roman" w:cs="Times New Roman"/>
          <w:sz w:val="28"/>
          <w:szCs w:val="28"/>
          <w:lang w:eastAsia="ru-RU"/>
        </w:rPr>
        <w:t>, «Жди меня», «22 июня»</w:t>
      </w:r>
      <w:r w:rsidRPr="001A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</w:t>
      </w:r>
      <w:r w:rsidR="0010181B" w:rsidRPr="00BB1145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 начале мероприятия познакомились с историей зарождения стихотворения «Священная война» написан</w:t>
      </w:r>
      <w:r w:rsidR="00BB114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0181B" w:rsidRPr="00BB1145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В.И. Лебедевым –</w:t>
      </w:r>
      <w:r w:rsidR="00BB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Кумача</w:t>
      </w:r>
      <w:r w:rsidR="0010181B" w:rsidRPr="00BB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последствии превратившись в песню. </w:t>
      </w:r>
    </w:p>
    <w:p w:rsidR="007D1D0C" w:rsidRPr="001A429A" w:rsidRDefault="007D1D0C" w:rsidP="007D1D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2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Сороковые, роковые,</w:t>
      </w:r>
    </w:p>
    <w:p w:rsidR="007D1D0C" w:rsidRPr="001A429A" w:rsidRDefault="007D1D0C" w:rsidP="007D1D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29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Свинцовые, пороховые…</w:t>
      </w:r>
    </w:p>
    <w:p w:rsidR="007D1D0C" w:rsidRPr="001A429A" w:rsidRDefault="007D1D0C" w:rsidP="007D1D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2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Война гуляет по России,</w:t>
      </w:r>
    </w:p>
    <w:p w:rsidR="007D1D0C" w:rsidRPr="001A429A" w:rsidRDefault="007D1D0C" w:rsidP="007D1D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29A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 такие молодые!</w:t>
      </w:r>
    </w:p>
    <w:p w:rsidR="0010181B" w:rsidRPr="00BB1145" w:rsidRDefault="007D1D0C" w:rsidP="0010181B">
      <w:pPr>
        <w:rPr>
          <w:rFonts w:ascii="Times New Roman" w:hAnsi="Times New Roman" w:cs="Times New Roman"/>
          <w:sz w:val="28"/>
          <w:szCs w:val="28"/>
        </w:rPr>
      </w:pPr>
      <w:r w:rsidRPr="001A429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ставшие уже хрестоматийными строки принадлежат Давиду Самойлову. В ходе  мероприятия ученики поняли, что, сколько бы ни прошло лет, не потускнеет, не сотрется в памяти благодарного человечества совершенный нашим народом подвиг, что наша литература, в частности поэзия военных лет – это голос героической души народа.</w:t>
      </w:r>
      <w:r w:rsidR="0010181B" w:rsidRPr="00BB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конце посмотрели видео где</w:t>
      </w:r>
      <w:r w:rsidR="00BB114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0181B" w:rsidRPr="00BB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1145">
        <w:rPr>
          <w:rFonts w:ascii="Times New Roman" w:hAnsi="Times New Roman" w:cs="Times New Roman"/>
          <w:sz w:val="28"/>
          <w:szCs w:val="28"/>
        </w:rPr>
        <w:t>в</w:t>
      </w:r>
      <w:r w:rsidR="0010181B" w:rsidRPr="00BB1145">
        <w:rPr>
          <w:rFonts w:ascii="Times New Roman" w:hAnsi="Times New Roman" w:cs="Times New Roman"/>
          <w:sz w:val="28"/>
          <w:szCs w:val="28"/>
        </w:rPr>
        <w:t xml:space="preserve"> период с 9 января по 10 февраля производилась,  видео съемка желающие читали стихотворение о войне. Заочный поэтический марафон, посвященный 75 </w:t>
      </w:r>
      <w:proofErr w:type="spellStart"/>
      <w:r w:rsidR="0010181B" w:rsidRPr="00BB1145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="0010181B" w:rsidRPr="00BB1145">
        <w:rPr>
          <w:rFonts w:ascii="Times New Roman" w:hAnsi="Times New Roman" w:cs="Times New Roman"/>
          <w:sz w:val="28"/>
          <w:szCs w:val="28"/>
        </w:rPr>
        <w:t xml:space="preserve"> Победы в ВОВ, который объявила центральная районная библиотека. Все видео размещаются на страничке «Патриотическое воспитание» сайт отдела культуры, а также «</w:t>
      </w:r>
      <w:proofErr w:type="spellStart"/>
      <w:r w:rsidR="0010181B" w:rsidRPr="00BB1145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10181B" w:rsidRPr="00BB1145">
        <w:rPr>
          <w:rFonts w:ascii="Times New Roman" w:hAnsi="Times New Roman" w:cs="Times New Roman"/>
          <w:sz w:val="28"/>
          <w:szCs w:val="28"/>
        </w:rPr>
        <w:t>» сообщество ЦБС.</w:t>
      </w:r>
    </w:p>
    <w:p w:rsidR="0010181B" w:rsidRPr="00BB1145" w:rsidRDefault="0010181B" w:rsidP="0010181B">
      <w:pPr>
        <w:rPr>
          <w:rFonts w:ascii="Times New Roman" w:hAnsi="Times New Roman" w:cs="Times New Roman"/>
          <w:sz w:val="28"/>
          <w:szCs w:val="28"/>
        </w:rPr>
      </w:pPr>
      <w:r w:rsidRPr="00BB1145">
        <w:rPr>
          <w:rFonts w:ascii="Times New Roman" w:hAnsi="Times New Roman" w:cs="Times New Roman"/>
          <w:sz w:val="28"/>
          <w:szCs w:val="28"/>
        </w:rPr>
        <w:t xml:space="preserve">Петровская библиотека подготовила 4 видео ролика: Козлова Софья 4 класс С. Михалков «Детский ботинок», Козлова Анна 4 класс «По рассказам и книжкам я знаю войну», Меньщикова Кристина 8 класс О. Киевская «Баллада о матери», Буланова Анастасия С. Михалков «Фашист» </w:t>
      </w:r>
    </w:p>
    <w:p w:rsidR="007D1D0C" w:rsidRDefault="0010181B" w:rsidP="007D1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14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Мероприятие сопровождалось электронной презентацией «Поэты воен</w:t>
      </w:r>
      <w:r w:rsidR="00BB1145" w:rsidRPr="00BB114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B1145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лет»</w:t>
      </w:r>
      <w:r w:rsidR="00BB1145" w:rsidRPr="00BB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книжной выставкой с ана</w:t>
      </w:r>
      <w:r w:rsidRPr="00BB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логичным названием. Присутствовало 24 </w:t>
      </w:r>
      <w:r w:rsidR="00BB1145" w:rsidRPr="00BB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человека </w:t>
      </w:r>
    </w:p>
    <w:p w:rsidR="001E21E1" w:rsidRPr="001A429A" w:rsidRDefault="001E21E1" w:rsidP="007D1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95950" cy="379492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_081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5315" cy="380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D1D0C" w:rsidRPr="00BB1145" w:rsidRDefault="007D1D0C" w:rsidP="007D1D0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7D1D0C" w:rsidRPr="00BB1145" w:rsidRDefault="007D1D0C" w:rsidP="007D1D0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7D1D0C" w:rsidRPr="00BB1145" w:rsidRDefault="007D1D0C" w:rsidP="007D1D0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D5C72" w:rsidRDefault="005D5C72" w:rsidP="004530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D5C72" w:rsidRDefault="005D5C72" w:rsidP="004530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D5C72" w:rsidRDefault="005D5C72" w:rsidP="004530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D5C72" w:rsidRDefault="005D5C72" w:rsidP="004530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D5C72" w:rsidRDefault="005D5C72" w:rsidP="004530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D5C72" w:rsidRDefault="005D5C72" w:rsidP="004530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D5C72" w:rsidRDefault="005D5C72" w:rsidP="004530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sectPr w:rsidR="005D5C72" w:rsidSect="00687E8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E63B1"/>
    <w:multiLevelType w:val="hybridMultilevel"/>
    <w:tmpl w:val="8A623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317C96"/>
    <w:multiLevelType w:val="hybridMultilevel"/>
    <w:tmpl w:val="CD469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C9549E"/>
    <w:multiLevelType w:val="hybridMultilevel"/>
    <w:tmpl w:val="206E9E60"/>
    <w:lvl w:ilvl="0" w:tplc="D71CCC32">
      <w:start w:val="3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E18"/>
    <w:rsid w:val="0000256B"/>
    <w:rsid w:val="0004306B"/>
    <w:rsid w:val="0007743C"/>
    <w:rsid w:val="0010181B"/>
    <w:rsid w:val="001668E2"/>
    <w:rsid w:val="001763EC"/>
    <w:rsid w:val="0018219B"/>
    <w:rsid w:val="001A429A"/>
    <w:rsid w:val="001E21E1"/>
    <w:rsid w:val="00261DF5"/>
    <w:rsid w:val="00264636"/>
    <w:rsid w:val="00293B12"/>
    <w:rsid w:val="0029786F"/>
    <w:rsid w:val="002F535F"/>
    <w:rsid w:val="002F6C1C"/>
    <w:rsid w:val="00301590"/>
    <w:rsid w:val="003046AB"/>
    <w:rsid w:val="00371888"/>
    <w:rsid w:val="00384B31"/>
    <w:rsid w:val="003C1482"/>
    <w:rsid w:val="004530C3"/>
    <w:rsid w:val="00455002"/>
    <w:rsid w:val="004838BF"/>
    <w:rsid w:val="004C7B02"/>
    <w:rsid w:val="004E4482"/>
    <w:rsid w:val="00520D33"/>
    <w:rsid w:val="005616AE"/>
    <w:rsid w:val="005B7402"/>
    <w:rsid w:val="005D5C72"/>
    <w:rsid w:val="00645B3C"/>
    <w:rsid w:val="00663C3A"/>
    <w:rsid w:val="00687E8C"/>
    <w:rsid w:val="00690D28"/>
    <w:rsid w:val="006E6125"/>
    <w:rsid w:val="00731C3F"/>
    <w:rsid w:val="0074120D"/>
    <w:rsid w:val="00755E42"/>
    <w:rsid w:val="00785599"/>
    <w:rsid w:val="007D07BC"/>
    <w:rsid w:val="007D1D0C"/>
    <w:rsid w:val="00823E18"/>
    <w:rsid w:val="00954EBD"/>
    <w:rsid w:val="00A901DE"/>
    <w:rsid w:val="00B068DD"/>
    <w:rsid w:val="00B56CF4"/>
    <w:rsid w:val="00BB1145"/>
    <w:rsid w:val="00BC61F6"/>
    <w:rsid w:val="00CE7E30"/>
    <w:rsid w:val="00E50F5D"/>
    <w:rsid w:val="00F726F7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47592-35A5-45A5-A3EC-479225C9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3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5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5C72"/>
    <w:rPr>
      <w:rFonts w:ascii="Tahoma" w:hAnsi="Tahoma" w:cs="Tahoma"/>
      <w:sz w:val="16"/>
      <w:szCs w:val="16"/>
    </w:rPr>
  </w:style>
  <w:style w:type="paragraph" w:styleId="a6">
    <w:name w:val="No Spacing"/>
    <w:link w:val="a7"/>
    <w:qFormat/>
    <w:rsid w:val="00371888"/>
    <w:pPr>
      <w:spacing w:after="0" w:line="240" w:lineRule="auto"/>
      <w:jc w:val="both"/>
    </w:pPr>
    <w:rPr>
      <w:rFonts w:ascii="Monotype Corsiva" w:eastAsia="Calibri" w:hAnsi="Monotype Corsiva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371888"/>
    <w:pPr>
      <w:spacing w:after="0" w:line="240" w:lineRule="auto"/>
      <w:ind w:left="720"/>
      <w:contextualSpacing/>
      <w:jc w:val="both"/>
    </w:pPr>
    <w:rPr>
      <w:rFonts w:ascii="Monotype Corsiva" w:eastAsia="Calibri" w:hAnsi="Monotype Corsiva" w:cs="Times New Roman"/>
      <w:sz w:val="24"/>
      <w:szCs w:val="24"/>
    </w:rPr>
  </w:style>
  <w:style w:type="character" w:customStyle="1" w:styleId="a7">
    <w:name w:val="Без интервала Знак"/>
    <w:link w:val="a6"/>
    <w:rsid w:val="00371888"/>
    <w:rPr>
      <w:rFonts w:ascii="Monotype Corsiva" w:eastAsia="Calibri" w:hAnsi="Monotype Corsiva" w:cs="Times New Roman"/>
      <w:sz w:val="24"/>
      <w:szCs w:val="24"/>
    </w:rPr>
  </w:style>
  <w:style w:type="character" w:styleId="a9">
    <w:name w:val="Strong"/>
    <w:basedOn w:val="a0"/>
    <w:uiPriority w:val="22"/>
    <w:qFormat/>
    <w:rsid w:val="001A42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Пользователь Windows</cp:lastModifiedBy>
  <cp:revision>2</cp:revision>
  <cp:lastPrinted>2020-01-28T05:07:00Z</cp:lastPrinted>
  <dcterms:created xsi:type="dcterms:W3CDTF">2020-03-26T18:29:00Z</dcterms:created>
  <dcterms:modified xsi:type="dcterms:W3CDTF">2020-03-26T18:29:00Z</dcterms:modified>
</cp:coreProperties>
</file>